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Speak at our conference</w:t>
      </w:r>
    </w:p>
    <w:p>
      <w:pPr>
        <w:spacing w:after="80"/>
      </w:pPr>
      <w:r>
        <w:t xml:space="preserve">Thanks for offering a talk. Fill in one form per session, attach a headshot, and send it in before the deadline on the call for speakers page.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program can introduce you the way you want to be introduced.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Help"/>
      </w:pPr>
      <w:r>
        <w:t xml:space="preserve">Where we'll send the program decision.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Job title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Company or organization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Speaker bio</w:t>
      </w:r>
      <w:r>
        <w:t xml:space="preserve"> *</w:t>
      </w:r>
    </w:p>
    <w:p>
      <w:pPr>
        <w:pStyle w:val="Help"/>
      </w:pPr>
      <w:r>
        <w:t xml:space="preserve">Third person, 60 to 80 words. We print it in the program as written.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A talk you've given before</w:t>
      </w:r>
    </w:p>
    <w:p>
      <w:pPr>
        <w:pStyle w:val="Help"/>
      </w:pPr>
      <w:r>
        <w:t xml:space="preserve">A recording, slides or a conference page. Whatever you have.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Headshot</w:t>
      </w:r>
    </w:p>
    <w:p>
      <w:pPr>
        <w:pStyle w:val="Option"/>
      </w:pPr>
      <w:r>
        <w:rPr>
          <w:b/>
          <w:bCs/>
        </w:rPr>
        <w:t xml:space="preserve">Attach: Headshot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session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committee can judge the talk fairly and plan the room around it.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Talk title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Abstract</w:t>
      </w:r>
      <w:r>
        <w:t xml:space="preserve"> *</w:t>
      </w:r>
    </w:p>
    <w:p>
      <w:pPr>
        <w:pStyle w:val="Help"/>
      </w:pPr>
      <w:r>
        <w:t xml:space="preserve">150 to 250 words. What will the room walk away with?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Slides or a talk outline (optional)</w:t>
      </w:r>
    </w:p>
    <w:p>
      <w:pPr>
        <w:pStyle w:val="Help"/>
      </w:pPr>
      <w:r>
        <w:t xml:space="preserve">A draft is fine. Save slides as a PDF.</w:t>
      </w:r>
    </w:p>
    <w:p>
      <w:pPr>
        <w:pStyle w:val="Option"/>
      </w:pPr>
      <w:r>
        <w:rPr>
          <w:b/>
          <w:bCs/>
        </w:rPr>
        <w:t xml:space="preserve">Attach: Slides or a talk outline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Session format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Talk (30 min)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Lightning talk (10 min)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Workshop (90 min)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Panel</w:t>
      </w:r>
    </w:p>
    <w:p>
      <w:pPr>
        <w:pStyle w:val="Hint"/>
      </w:pPr>
      <w:r>
        <w:t xml:space="preserve">If you chose “Workshop (90 min)” in question 11.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12.	</w:t>
      </w:r>
      <w:r>
        <w:t xml:space="preserve">How should we set the room up?</w:t>
      </w:r>
    </w:p>
    <w:p>
      <w:pPr>
        <w:pStyle w:val="Help"/>
      </w:pPr>
      <w:r>
        <w:t xml:space="preserve">Tables, power, screens, and anything attendees should bring.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Who is it pitched at?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Beginners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Intermediate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Advanced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Anyone, really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AV or accessibility needs</w:t>
      </w:r>
    </w:p>
    <w:p>
      <w:pPr>
        <w:pStyle w:val="Help"/>
      </w:pPr>
      <w:r>
        <w:t xml:space="preserve">Captions, a hand-held mic, a stool, a quiet room before you go on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Do you need travel support?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I'm covered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please</w:t>
      </w:r>
    </w:p>
    <w:p>
      <w:pPr>
        <w:pStyle w:val="Hint"/>
      </w:pPr>
      <w:r>
        <w:t xml:space="preserve">If you chose “Yes, please” in question 15.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16.	</w:t>
      </w:r>
      <w:r>
        <w:t xml:space="preserve">Where would you travel from?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Pitch received!</w:t>
      </w:r>
    </w:p>
    <w:p>
      <w:r>
        <w:t xml:space="preserve">Our program team reads every pitch and will reply once the call closes.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https://hornetforms.com/blog/speaker-application-form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Speak at our conference</dc:title>
  <dc:creator>HornetForms</dc:creator>
  <dc:description>Printable version of the Speak at our conference template.</dc:description>
  <cp:lastModifiedBy>Un-named</cp:lastModifiedBy>
  <cp:revision>1</cp:revision>
  <dcterms:created xsi:type="dcterms:W3CDTF">2026-10-29T11:05:45.024Z</dcterms:created>
  <dcterms:modified xsi:type="dcterms:W3CDTF">2026-10-29T11:05:45.024Z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